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14:paraId="6B280F5F" w14:textId="77777777" w:rsidTr="008A618D">
        <w:tc>
          <w:tcPr>
            <w:tcW w:w="3510" w:type="dxa"/>
          </w:tcPr>
          <w:p w14:paraId="4C06FF78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4383731D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24E3F52E" w14:textId="77777777"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841B0CA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14:paraId="4D70D8A1" w14:textId="77777777" w:rsidTr="008A618D">
        <w:tc>
          <w:tcPr>
            <w:tcW w:w="3510" w:type="dxa"/>
          </w:tcPr>
          <w:p w14:paraId="7AE28F1E" w14:textId="77777777"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14:paraId="60996968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786DB031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230D39D8" w14:textId="77777777"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D336510" w14:textId="77777777"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37B90914" w14:textId="77777777"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14:paraId="509E1E41" w14:textId="77777777"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14:paraId="5CFB8338" w14:textId="3198470D"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547AA0" w:rsidRPr="00787610">
        <w:rPr>
          <w:rFonts w:ascii="Arial Narrow" w:hAnsi="Arial Narrow"/>
          <w:sz w:val="20"/>
        </w:rPr>
        <w:t>(</w:t>
      </w:r>
      <w:r w:rsidR="00547AA0">
        <w:rPr>
          <w:rFonts w:ascii="Arial Narrow" w:hAnsi="Arial Narrow"/>
          <w:sz w:val="20"/>
        </w:rPr>
        <w:t>Dz.U. z 2025 r. poz. 881</w:t>
      </w:r>
      <w:r w:rsidR="00547AA0" w:rsidRPr="00787610">
        <w:rPr>
          <w:rFonts w:ascii="Arial Narrow" w:hAnsi="Arial Narrow"/>
          <w:sz w:val="20"/>
        </w:rPr>
        <w:t>)</w:t>
      </w:r>
      <w:r w:rsidR="00547AA0" w:rsidRPr="001942ED" w:rsidDel="00547AA0">
        <w:rPr>
          <w:rFonts w:ascii="Arial Narrow" w:hAnsi="Arial Narrow"/>
          <w:sz w:val="20"/>
        </w:rPr>
        <w:t xml:space="preserve"> </w:t>
      </w:r>
      <w:r w:rsidR="000A29EA" w:rsidRPr="001942ED">
        <w:rPr>
          <w:rFonts w:ascii="Arial Narrow" w:hAnsi="Arial Narrow"/>
          <w:sz w:val="20"/>
        </w:rPr>
        <w:t xml:space="preserve"> </w:t>
      </w:r>
    </w:p>
    <w:p w14:paraId="37E5F2DB" w14:textId="77777777"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0BA28A89" w14:textId="77777777"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14:paraId="75A96E7A" w14:textId="77777777"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14:paraId="421C12CE" w14:textId="77777777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00002DD1" w14:textId="77777777"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693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25478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4C9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19649104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14:paraId="4F2FE347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A0A463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0733D27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D109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78116A82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14:paraId="47489BEA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7B2F03EA" w14:textId="77777777"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2224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14:paraId="16928ED3" w14:textId="77777777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7923BD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500FA803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03AD584E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2C215A51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14:paraId="0D11ACC5" w14:textId="77777777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0F7DED60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429B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02021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A83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6B21DC6A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14:paraId="22C4F803" w14:textId="77777777" w:rsidTr="00385DC8">
        <w:trPr>
          <w:jc w:val="center"/>
        </w:trPr>
        <w:tc>
          <w:tcPr>
            <w:tcW w:w="1419" w:type="dxa"/>
            <w:vMerge/>
          </w:tcPr>
          <w:p w14:paraId="7A1DC885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3A2970B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6F895D3B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03CA9148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D34198D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14:paraId="7169A83A" w14:textId="77777777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796B50F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3289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27AD3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E51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83DAED9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14:paraId="5B651CBE" w14:textId="77777777" w:rsidTr="00385DC8">
        <w:trPr>
          <w:jc w:val="center"/>
        </w:trPr>
        <w:tc>
          <w:tcPr>
            <w:tcW w:w="1419" w:type="dxa"/>
          </w:tcPr>
          <w:p w14:paraId="7D679A66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A9B3976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7FF827D3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6E1CC030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6005D910" w14:textId="77777777"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14:paraId="74FDCD3C" w14:textId="77777777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510C8E5F" w14:textId="77777777"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BB2F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551FF0C2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456437E4" w14:textId="77777777"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30C0F182" w14:textId="77777777"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7B75BCD" w14:textId="77777777"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14:paraId="60499B9E" w14:textId="77777777"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14:paraId="02E3D591" w14:textId="77777777"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958C5" w:rsidRPr="0005040E" w14:paraId="540F3517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984D4FE" w14:textId="77777777" w:rsidR="00D958C5" w:rsidRPr="0005040E" w:rsidRDefault="00D958C5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7EC12C0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698580C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D76876C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7360384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E31AB2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7FECF5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0B23B2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0946AA9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8CCBC46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15F8C0B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8C47D4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5AC74F1" w14:textId="77777777"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958C5" w:rsidRPr="0005040E" w14:paraId="0EDD4D21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490A4" w14:textId="77777777" w:rsidR="00D958C5" w:rsidRPr="00197708" w:rsidRDefault="00D958C5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DDC2E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8A5A19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AF76E8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7165A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5529BA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2ECD05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7BE373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D19A2E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14A3A9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D77924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4F1F8A" w14:textId="77777777"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379B339" w14:textId="77777777" w:rsidR="00D958C5" w:rsidRPr="00197708" w:rsidRDefault="00D958C5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5AE4A009" w14:textId="77777777" w:rsidR="00D958C5" w:rsidRPr="0005040E" w:rsidRDefault="00D958C5" w:rsidP="00D958C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0FDC6A31" w14:textId="77777777"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14:paraId="15E28304" w14:textId="77777777"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DC8E02F" w14:textId="77777777"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0E4D399A" w14:textId="77777777"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14:paraId="43A78A35" w14:textId="77777777"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14:paraId="0D6DF51D" w14:textId="77777777"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14:paraId="4E61158D" w14:textId="77777777"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14:paraId="7D84AF04" w14:textId="77777777"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14:paraId="05B18BDA" w14:textId="77777777" w:rsidTr="008A618D">
        <w:trPr>
          <w:jc w:val="right"/>
        </w:trPr>
        <w:tc>
          <w:tcPr>
            <w:tcW w:w="4216" w:type="dxa"/>
          </w:tcPr>
          <w:p w14:paraId="663B22C3" w14:textId="77777777"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14:paraId="799D6A01" w14:textId="77777777" w:rsidTr="008A618D">
        <w:trPr>
          <w:jc w:val="right"/>
        </w:trPr>
        <w:tc>
          <w:tcPr>
            <w:tcW w:w="4216" w:type="dxa"/>
          </w:tcPr>
          <w:p w14:paraId="074EEB16" w14:textId="77777777"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26F89F5A" w14:textId="77777777"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14:paraId="2B060442" w14:textId="77777777"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14:paraId="20DE132C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14:paraId="0292457F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14:paraId="4080C9B1" w14:textId="77777777"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14:paraId="27C659C1" w14:textId="77777777"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E1268" wp14:editId="3CC5230E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2146B9" w14:paraId="23C4981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F909080" w14:textId="77777777"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123AA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804307B" w14:textId="77777777" w:rsidR="002146B9" w:rsidRPr="001942ED" w:rsidRDefault="002146B9" w:rsidP="00A123A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0B1659" w14:textId="77777777"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E126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2146B9" w14:paraId="23C4981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F909080" w14:textId="77777777"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123AA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804307B" w14:textId="77777777" w:rsidR="002146B9" w:rsidRPr="001942ED" w:rsidRDefault="002146B9" w:rsidP="00A123A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0B1659" w14:textId="77777777"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4FA49" w14:textId="77777777" w:rsidR="00693556" w:rsidRDefault="00693556" w:rsidP="00E24294">
      <w:r>
        <w:separator/>
      </w:r>
    </w:p>
  </w:endnote>
  <w:endnote w:type="continuationSeparator" w:id="0">
    <w:p w14:paraId="48ED02C1" w14:textId="77777777" w:rsidR="00693556" w:rsidRDefault="0069355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434516F-5784-426D-A7B5-4D6C7A6C8E00}"/>
    <w:embedBold r:id="rId2" w:fontKey="{DA4F124D-4558-4562-86E8-01E47784A450}"/>
    <w:embedItalic r:id="rId3" w:fontKey="{9A085467-E5FA-4395-83FB-D2E5FDE1F0E6}"/>
    <w:embedBoldItalic r:id="rId4" w:fontKey="{2A475D37-2488-43FE-A388-A86C874BCAF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04AE1D1-52FC-46BD-8432-604E7AAB56C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529B" w14:textId="77777777" w:rsidR="00693556" w:rsidRDefault="00693556" w:rsidP="00E24294">
      <w:r>
        <w:separator/>
      </w:r>
    </w:p>
  </w:footnote>
  <w:footnote w:type="continuationSeparator" w:id="0">
    <w:p w14:paraId="5A876FFF" w14:textId="77777777" w:rsidR="00693556" w:rsidRDefault="0069355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A22F" w14:textId="77777777" w:rsidR="00E24294" w:rsidRPr="009275E0" w:rsidRDefault="009275E0" w:rsidP="009275E0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9275E0">
      <w:rPr>
        <w:rFonts w:ascii="Arial Narrow" w:hAnsi="Arial Narrow" w:cs="Arial"/>
        <w:b/>
        <w:i/>
        <w:color w:val="808080" w:themeColor="background1" w:themeShade="80"/>
        <w:sz w:val="20"/>
      </w:rPr>
      <w:t>Załącznik 23b</w:t>
    </w:r>
    <w:r w:rsidRPr="009275E0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9275E0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9275E0">
      <w:rPr>
        <w:rFonts w:ascii="Arial Narrow" w:hAnsi="Arial Narrow" w:cs="Arial"/>
        <w:b/>
        <w:sz w:val="20"/>
      </w:rPr>
      <w:t xml:space="preserve">Unieważnienie egzaminu maturalnego z danego przedmiotu </w:t>
    </w:r>
    <w:r>
      <w:rPr>
        <w:rFonts w:ascii="Arial Narrow" w:hAnsi="Arial Narrow" w:cs="Arial"/>
        <w:b/>
        <w:sz w:val="20"/>
      </w:rPr>
      <w:t>przez dyrektora CKE w związku z </w:t>
    </w:r>
    <w:r w:rsidRPr="009275E0">
      <w:rPr>
        <w:rFonts w:ascii="Arial Narrow" w:hAnsi="Arial Narrow" w:cs="Arial"/>
        <w:b/>
        <w:sz w:val="20"/>
      </w:rPr>
      <w:t>naruszeniem przepisów dotyczących przeprowadzania egzaminu (art. 44zzy ust. 8 ustawy)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7136575">
    <w:abstractNumId w:val="3"/>
  </w:num>
  <w:num w:numId="2" w16cid:durableId="1109159196">
    <w:abstractNumId w:val="1"/>
  </w:num>
  <w:num w:numId="3" w16cid:durableId="1347055726">
    <w:abstractNumId w:val="2"/>
  </w:num>
  <w:num w:numId="4" w16cid:durableId="1804929258">
    <w:abstractNumId w:val="0"/>
  </w:num>
  <w:num w:numId="5" w16cid:durableId="664478123">
    <w:abstractNumId w:val="4"/>
  </w:num>
  <w:num w:numId="6" w16cid:durableId="935360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676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49D5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AA0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348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3556"/>
    <w:rsid w:val="00695405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16AF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5E0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6866"/>
    <w:rsid w:val="009B7987"/>
    <w:rsid w:val="009C1230"/>
    <w:rsid w:val="009C531B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3A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4734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A36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058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77D3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89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63ED"/>
    <w:rsid w:val="00CE748A"/>
    <w:rsid w:val="00CE7E9A"/>
    <w:rsid w:val="00CF4B17"/>
    <w:rsid w:val="00CF5AF1"/>
    <w:rsid w:val="00CF67BB"/>
    <w:rsid w:val="00CF6B3E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58C5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BB0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E670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7A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23b</vt:lpstr>
    </vt:vector>
  </TitlesOfParts>
  <Company>Centralna Komisja Egzaminacyjna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7</cp:revision>
  <dcterms:created xsi:type="dcterms:W3CDTF">2023-07-19T10:26:00Z</dcterms:created>
  <dcterms:modified xsi:type="dcterms:W3CDTF">2025-08-14T12:05:00Z</dcterms:modified>
</cp:coreProperties>
</file>